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9D45" w14:textId="77777777" w:rsidR="006434BE" w:rsidRDefault="006434BE" w:rsidP="006434BE">
      <w:pPr>
        <w:spacing w:after="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Name: ________________________ Date: _________________________</w:t>
      </w:r>
    </w:p>
    <w:p w14:paraId="2A2BE416" w14:textId="77777777" w:rsidR="009B6BC1" w:rsidRDefault="009B6BC1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</w:p>
    <w:p w14:paraId="6E36E7FE" w14:textId="3E7F0692" w:rsidR="006434BE" w:rsidRDefault="009B6BC1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Montessori Basics: The Language Curriculum</w:t>
      </w:r>
    </w:p>
    <w:p w14:paraId="07103968" w14:textId="70D9D9AF" w:rsidR="009B6BC1" w:rsidRDefault="009B6BC1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Meagan </w:t>
      </w:r>
      <w:proofErr w:type="spellStart"/>
      <w:r>
        <w:rPr>
          <w:rFonts w:ascii="Georgia" w:eastAsia="Times New Roman" w:hAnsi="Georgia" w:cs="Arial"/>
          <w:sz w:val="24"/>
          <w:szCs w:val="24"/>
        </w:rPr>
        <w:t>Ledendecker</w:t>
      </w:r>
      <w:proofErr w:type="spellEnd"/>
    </w:p>
    <w:p w14:paraId="70810987" w14:textId="0C323456" w:rsidR="009B6BC1" w:rsidRDefault="004057BF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hyperlink r:id="rId7" w:history="1">
        <w:r w:rsidR="009B6BC1" w:rsidRPr="00CC4925">
          <w:rPr>
            <w:rStyle w:val="Hyperlink"/>
            <w:rFonts w:ascii="Georgia" w:eastAsia="Times New Roman" w:hAnsi="Georgia" w:cs="Arial"/>
            <w:sz w:val="24"/>
            <w:szCs w:val="24"/>
          </w:rPr>
          <w:t>https://www.berkshiremontessori.org/montessori-basics-the-language-curriculum</w:t>
        </w:r>
      </w:hyperlink>
    </w:p>
    <w:p w14:paraId="55148830" w14:textId="77777777" w:rsidR="006434BE" w:rsidRDefault="006434BE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2 Volunteer Hours</w:t>
      </w:r>
    </w:p>
    <w:p w14:paraId="0FB96D49" w14:textId="77777777" w:rsidR="006434BE" w:rsidRDefault="006434BE" w:rsidP="006434BE">
      <w:pPr>
        <w:spacing w:after="0"/>
        <w:jc w:val="center"/>
        <w:rPr>
          <w:rFonts w:ascii="Georgia" w:eastAsia="Times New Roman" w:hAnsi="Georgia" w:cs="Arial"/>
          <w:sz w:val="24"/>
          <w:szCs w:val="24"/>
        </w:rPr>
      </w:pPr>
    </w:p>
    <w:p w14:paraId="57A246CF" w14:textId="573B4CAE" w:rsidR="006434BE" w:rsidRDefault="006434BE" w:rsidP="006434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9B6BC1">
        <w:rPr>
          <w:rFonts w:ascii="Georgia" w:hAnsi="Georgia"/>
          <w:sz w:val="24"/>
          <w:szCs w:val="24"/>
        </w:rPr>
        <w:t>What is the age range of Dr. Montessori’s “absorbent mind”?</w:t>
      </w:r>
    </w:p>
    <w:p w14:paraId="4B3F0756" w14:textId="78947BB7" w:rsidR="006434BE" w:rsidRDefault="009B6BC1" w:rsidP="006434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735B03ED" w14:textId="77777777" w:rsidR="00C61DD9" w:rsidRDefault="00C61DD9" w:rsidP="006434BE">
      <w:pPr>
        <w:rPr>
          <w:rFonts w:ascii="Georgia" w:hAnsi="Georgia"/>
          <w:sz w:val="24"/>
          <w:szCs w:val="24"/>
        </w:rPr>
      </w:pPr>
    </w:p>
    <w:p w14:paraId="2E8994BC" w14:textId="21B13EA0" w:rsidR="00711AEB" w:rsidRDefault="006434BE" w:rsidP="00A231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A23116">
        <w:rPr>
          <w:rFonts w:ascii="Georgia" w:hAnsi="Georgia"/>
          <w:sz w:val="24"/>
          <w:szCs w:val="24"/>
        </w:rPr>
        <w:t>What is the goal of writing?</w:t>
      </w:r>
    </w:p>
    <w:p w14:paraId="27BC4489" w14:textId="1676B685" w:rsidR="00A23116" w:rsidRPr="00A23116" w:rsidRDefault="00A23116" w:rsidP="00A23116">
      <w:pPr>
        <w:rPr>
          <w:rFonts w:ascii="Georgia" w:hAnsi="Georgia"/>
          <w:sz w:val="36"/>
          <w:szCs w:val="36"/>
        </w:rPr>
      </w:pPr>
      <w:r w:rsidRPr="00A23116">
        <w:rPr>
          <w:rFonts w:ascii="Georgia" w:hAnsi="Georgia"/>
          <w:sz w:val="36"/>
          <w:szCs w:val="36"/>
        </w:rPr>
        <w:t>________________________________________________________________________________________________________________________</w:t>
      </w:r>
    </w:p>
    <w:p w14:paraId="3A773FFE" w14:textId="77777777" w:rsidR="006434BE" w:rsidRDefault="006434BE" w:rsidP="006434BE">
      <w:pPr>
        <w:rPr>
          <w:rFonts w:ascii="Georgia" w:hAnsi="Georgia"/>
          <w:sz w:val="24"/>
          <w:szCs w:val="24"/>
        </w:rPr>
      </w:pPr>
    </w:p>
    <w:p w14:paraId="16EAD6DA" w14:textId="12E3D0F1" w:rsidR="00711AEB" w:rsidRDefault="006434BE" w:rsidP="00A231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A23116">
        <w:rPr>
          <w:rFonts w:ascii="Georgia" w:hAnsi="Georgia"/>
          <w:sz w:val="24"/>
          <w:szCs w:val="24"/>
        </w:rPr>
        <w:t>True or False:</w:t>
      </w:r>
    </w:p>
    <w:p w14:paraId="1066640F" w14:textId="5771634A" w:rsidR="00A23116" w:rsidRDefault="00A23116" w:rsidP="00A2311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Holding a pencil is a goal of writing.</w:t>
      </w:r>
    </w:p>
    <w:p w14:paraId="57477F88" w14:textId="161234A7" w:rsidR="00A23116" w:rsidRDefault="00A23116" w:rsidP="00A2311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True       False</w:t>
      </w:r>
    </w:p>
    <w:p w14:paraId="7E1FC9D2" w14:textId="77777777" w:rsidR="006434BE" w:rsidRDefault="006434BE" w:rsidP="006434BE">
      <w:pPr>
        <w:rPr>
          <w:rFonts w:ascii="Georgia" w:hAnsi="Georgia"/>
          <w:sz w:val="24"/>
          <w:szCs w:val="24"/>
        </w:rPr>
      </w:pPr>
    </w:p>
    <w:p w14:paraId="248E873C" w14:textId="077D8F50" w:rsidR="006434BE" w:rsidRDefault="006434BE" w:rsidP="006434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A23116">
        <w:rPr>
          <w:rFonts w:ascii="Georgia" w:hAnsi="Georgia"/>
          <w:sz w:val="24"/>
          <w:szCs w:val="24"/>
        </w:rPr>
        <w:t>Fill in the blanks.</w:t>
      </w:r>
    </w:p>
    <w:p w14:paraId="083798A8" w14:textId="57E829E4" w:rsidR="00A23116" w:rsidRDefault="00A23116" w:rsidP="00C61DD9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Regarding sandpaper letters: </w:t>
      </w:r>
    </w:p>
    <w:p w14:paraId="72ABE0E4" w14:textId="5C501B63" w:rsidR="006434BE" w:rsidRDefault="00A23116" w:rsidP="00C61DD9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letters are used to provide a foundation in both _________ and _________.</w:t>
      </w:r>
    </w:p>
    <w:p w14:paraId="46DF845D" w14:textId="77777777" w:rsidR="006434BE" w:rsidRDefault="006434BE" w:rsidP="006434BE">
      <w:pPr>
        <w:rPr>
          <w:rFonts w:ascii="Georgia" w:hAnsi="Georgia"/>
          <w:sz w:val="24"/>
          <w:szCs w:val="24"/>
        </w:rPr>
      </w:pPr>
    </w:p>
    <w:p w14:paraId="189B165B" w14:textId="77777777" w:rsidR="00C61DD9" w:rsidRDefault="00C61D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5006175" w14:textId="7ADD588D" w:rsidR="00941ECA" w:rsidRDefault="006434BE" w:rsidP="006434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5. </w:t>
      </w:r>
      <w:r w:rsidR="00B66DAD">
        <w:rPr>
          <w:rFonts w:ascii="Georgia" w:hAnsi="Georgia"/>
          <w:sz w:val="24"/>
          <w:szCs w:val="24"/>
        </w:rPr>
        <w:t>According to the article, which of the following is the Montessori approach to spelling the word “hat”?</w:t>
      </w:r>
    </w:p>
    <w:p w14:paraId="401B4ADF" w14:textId="2EFCC744" w:rsidR="00B66DAD" w:rsidRDefault="00B66DAD" w:rsidP="00C61DD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a. </w:t>
      </w:r>
      <w:proofErr w:type="spellStart"/>
      <w:r w:rsidR="00A15FAB">
        <w:rPr>
          <w:rFonts w:ascii="Georgia" w:hAnsi="Georgia"/>
          <w:sz w:val="24"/>
          <w:szCs w:val="24"/>
        </w:rPr>
        <w:t>ehtch</w:t>
      </w:r>
      <w:proofErr w:type="spellEnd"/>
      <w:r w:rsidR="00A15FAB">
        <w:rPr>
          <w:rFonts w:ascii="Georgia" w:hAnsi="Georgia"/>
          <w:sz w:val="24"/>
          <w:szCs w:val="24"/>
        </w:rPr>
        <w:t>-aye-tee</w:t>
      </w:r>
    </w:p>
    <w:p w14:paraId="0C34BCF4" w14:textId="67ADCA9C" w:rsidR="00B66DAD" w:rsidRDefault="00B66DAD" w:rsidP="00C61DD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 w:rsidR="00A15FAB">
        <w:rPr>
          <w:rFonts w:ascii="Georgia" w:hAnsi="Georgia"/>
          <w:sz w:val="24"/>
          <w:szCs w:val="24"/>
        </w:rPr>
        <w:t xml:space="preserve"> heh-ah-t</w:t>
      </w:r>
    </w:p>
    <w:p w14:paraId="263F8AD1" w14:textId="6FB46592" w:rsidR="00B66DAD" w:rsidRDefault="00B66DAD" w:rsidP="00C61DD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 w:rsidR="00A15FAB">
        <w:rPr>
          <w:rFonts w:ascii="Georgia" w:hAnsi="Georgia"/>
          <w:sz w:val="24"/>
          <w:szCs w:val="24"/>
        </w:rPr>
        <w:t xml:space="preserve"> h-a-t</w:t>
      </w:r>
    </w:p>
    <w:p w14:paraId="747BBBA4" w14:textId="76A97FA8" w:rsidR="00B66DAD" w:rsidRDefault="00B66DAD" w:rsidP="006434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07D03D14" w14:textId="17FF0CAC" w:rsidR="006434BE" w:rsidRDefault="006434BE" w:rsidP="00C61D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C61DD9">
        <w:rPr>
          <w:rFonts w:ascii="Georgia" w:hAnsi="Georgia"/>
          <w:sz w:val="24"/>
          <w:szCs w:val="24"/>
        </w:rPr>
        <w:t>When do children learn about nouns, articles, and verbs?</w:t>
      </w:r>
    </w:p>
    <w:p w14:paraId="23CD8B43" w14:textId="2A85D4BC" w:rsidR="00C61DD9" w:rsidRDefault="00C61DD9" w:rsidP="00C61D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6B3EF65A" w14:textId="77777777" w:rsidR="00C61DD9" w:rsidRDefault="00C61DD9" w:rsidP="00C61DD9">
      <w:pPr>
        <w:rPr>
          <w:rFonts w:ascii="Georgia" w:hAnsi="Georgia"/>
          <w:sz w:val="24"/>
          <w:szCs w:val="24"/>
        </w:rPr>
      </w:pPr>
    </w:p>
    <w:p w14:paraId="627FACB3" w14:textId="2FC0C705" w:rsidR="006434BE" w:rsidRDefault="006434BE" w:rsidP="00C61D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</w:t>
      </w:r>
      <w:r w:rsidR="00941ECA">
        <w:rPr>
          <w:rFonts w:ascii="Georgia" w:hAnsi="Georgia"/>
          <w:sz w:val="24"/>
          <w:szCs w:val="24"/>
        </w:rPr>
        <w:t xml:space="preserve"> </w:t>
      </w:r>
      <w:r w:rsidR="00C61DD9">
        <w:rPr>
          <w:rFonts w:ascii="Georgia" w:hAnsi="Georgia"/>
          <w:sz w:val="24"/>
          <w:szCs w:val="24"/>
        </w:rPr>
        <w:t>What did you find the most interesting about this article?</w:t>
      </w:r>
    </w:p>
    <w:p w14:paraId="119FCD0E" w14:textId="77777777" w:rsidR="00C61DD9" w:rsidRDefault="00C61DD9" w:rsidP="00C61DD9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434BE" w:rsidRPr="00C61DD9" w14:paraId="4ACF21FF" w14:textId="77777777" w:rsidTr="003B683C">
        <w:tc>
          <w:tcPr>
            <w:tcW w:w="9576" w:type="dxa"/>
          </w:tcPr>
          <w:p w14:paraId="57113946" w14:textId="77777777" w:rsidR="006434BE" w:rsidRPr="00C61DD9" w:rsidRDefault="006434BE" w:rsidP="003B683C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434BE" w:rsidRPr="00C61DD9" w14:paraId="5AB31457" w14:textId="77777777" w:rsidTr="003B683C">
        <w:tc>
          <w:tcPr>
            <w:tcW w:w="9576" w:type="dxa"/>
          </w:tcPr>
          <w:p w14:paraId="07581F3D" w14:textId="77777777" w:rsidR="006434BE" w:rsidRPr="00C61DD9" w:rsidRDefault="006434BE" w:rsidP="003B683C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434BE" w:rsidRPr="00C61DD9" w14:paraId="26A10F0A" w14:textId="77777777" w:rsidTr="003B683C">
        <w:tc>
          <w:tcPr>
            <w:tcW w:w="9576" w:type="dxa"/>
          </w:tcPr>
          <w:p w14:paraId="23203BC1" w14:textId="77777777" w:rsidR="006434BE" w:rsidRPr="00C61DD9" w:rsidRDefault="006434BE" w:rsidP="003B683C">
            <w:pPr>
              <w:rPr>
                <w:rFonts w:ascii="Georgia" w:hAnsi="Georgia"/>
                <w:sz w:val="40"/>
                <w:szCs w:val="40"/>
              </w:rPr>
            </w:pPr>
          </w:p>
        </w:tc>
      </w:tr>
      <w:tr w:rsidR="006434BE" w:rsidRPr="00C61DD9" w14:paraId="7D5DF7C6" w14:textId="77777777" w:rsidTr="003B683C">
        <w:tc>
          <w:tcPr>
            <w:tcW w:w="9576" w:type="dxa"/>
          </w:tcPr>
          <w:p w14:paraId="0BCAC7C1" w14:textId="77777777" w:rsidR="006434BE" w:rsidRPr="00C61DD9" w:rsidRDefault="006434BE" w:rsidP="003B683C">
            <w:pPr>
              <w:rPr>
                <w:rFonts w:ascii="Georgia" w:hAnsi="Georgia"/>
                <w:sz w:val="40"/>
                <w:szCs w:val="40"/>
              </w:rPr>
            </w:pPr>
          </w:p>
        </w:tc>
      </w:tr>
    </w:tbl>
    <w:p w14:paraId="18F75DC5" w14:textId="77777777" w:rsidR="006434BE" w:rsidRDefault="006434BE" w:rsidP="006434BE">
      <w:pPr>
        <w:rPr>
          <w:rFonts w:ascii="Georgia" w:hAnsi="Georgia"/>
          <w:sz w:val="24"/>
          <w:szCs w:val="24"/>
        </w:rPr>
      </w:pPr>
    </w:p>
    <w:p w14:paraId="6EA52442" w14:textId="24DD539C" w:rsidR="00341809" w:rsidRPr="000846DF" w:rsidRDefault="00341809" w:rsidP="002B7128">
      <w:pPr>
        <w:spacing w:line="480" w:lineRule="auto"/>
        <w:rPr>
          <w:rFonts w:ascii="Georgia" w:hAnsi="Georgia"/>
          <w:sz w:val="24"/>
          <w:szCs w:val="24"/>
        </w:rPr>
      </w:pPr>
    </w:p>
    <w:sectPr w:rsidR="00341809" w:rsidRPr="000846DF" w:rsidSect="00472D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F7F0" w14:textId="77777777" w:rsidR="004057BF" w:rsidRDefault="004057BF" w:rsidP="004575EF">
      <w:pPr>
        <w:spacing w:after="0" w:line="240" w:lineRule="auto"/>
      </w:pPr>
      <w:r>
        <w:separator/>
      </w:r>
    </w:p>
  </w:endnote>
  <w:endnote w:type="continuationSeparator" w:id="0">
    <w:p w14:paraId="143B4121" w14:textId="77777777" w:rsidR="004057BF" w:rsidRDefault="004057BF" w:rsidP="004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419B" w14:textId="77777777" w:rsidR="004057BF" w:rsidRDefault="004057BF" w:rsidP="004575EF">
      <w:pPr>
        <w:spacing w:after="0" w:line="240" w:lineRule="auto"/>
      </w:pPr>
      <w:r>
        <w:separator/>
      </w:r>
    </w:p>
  </w:footnote>
  <w:footnote w:type="continuationSeparator" w:id="0">
    <w:p w14:paraId="0E523F4C" w14:textId="77777777" w:rsidR="004057BF" w:rsidRDefault="004057BF" w:rsidP="0045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A71F" w14:textId="77777777" w:rsidR="001749AD" w:rsidRDefault="001749AD" w:rsidP="001749AD">
    <w:pPr>
      <w:pStyle w:val="Header"/>
      <w:jc w:val="center"/>
      <w:rPr>
        <w:rFonts w:ascii="Garamond" w:hAnsi="Garamond"/>
        <w:color w:val="632423" w:themeColor="accent2" w:themeShade="80"/>
      </w:rPr>
    </w:pPr>
    <w:r>
      <w:rPr>
        <w:rFonts w:ascii="Garamond" w:hAnsi="Garamond"/>
        <w:noProof/>
        <w:color w:val="632423" w:themeColor="accent2" w:themeShade="80"/>
      </w:rPr>
      <w:drawing>
        <wp:inline distT="0" distB="0" distL="0" distR="0" wp14:anchorId="5EDCA725" wp14:editId="54AFD16A">
          <wp:extent cx="647700" cy="7323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 Color 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51" cy="73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CA720" w14:textId="55E23023" w:rsidR="004575EF" w:rsidRDefault="006747C6" w:rsidP="006747C6">
    <w:pPr>
      <w:pStyle w:val="Header"/>
      <w:jc w:val="center"/>
      <w:rPr>
        <w:rFonts w:ascii="Garamond" w:hAnsi="Garamond"/>
        <w:color w:val="632423" w:themeColor="accent2" w:themeShade="80"/>
      </w:rPr>
    </w:pPr>
    <w:r>
      <w:rPr>
        <w:rFonts w:ascii="Garamond" w:hAnsi="Garamond"/>
        <w:color w:val="632423" w:themeColor="accent2" w:themeShade="80"/>
      </w:rPr>
      <w:t>10880 FM 1670, Salado</w:t>
    </w:r>
    <w:r w:rsidR="000E7047">
      <w:rPr>
        <w:rFonts w:ascii="Garamond" w:hAnsi="Garamond"/>
        <w:color w:val="632423" w:themeColor="accent2" w:themeShade="80"/>
      </w:rPr>
      <w:t>,</w:t>
    </w:r>
    <w:r>
      <w:rPr>
        <w:rFonts w:ascii="Garamond" w:hAnsi="Garamond"/>
        <w:color w:val="632423" w:themeColor="accent2" w:themeShade="80"/>
      </w:rPr>
      <w:t xml:space="preserve"> TX     </w:t>
    </w:r>
    <w:r w:rsidR="001930D9">
      <w:rPr>
        <w:rFonts w:ascii="Garamond" w:hAnsi="Garamond"/>
        <w:color w:val="632423" w:themeColor="accent2" w:themeShade="80"/>
      </w:rPr>
      <w:t>254-947-4005</w:t>
    </w:r>
    <w:r>
      <w:rPr>
        <w:rFonts w:ascii="Garamond" w:hAnsi="Garamond"/>
        <w:color w:val="632423" w:themeColor="accent2" w:themeShade="80"/>
      </w:rPr>
      <w:t xml:space="preserve">     </w:t>
    </w:r>
    <w:r w:rsidR="001B081E" w:rsidRPr="001B081E">
      <w:rPr>
        <w:rFonts w:ascii="Garamond" w:hAnsi="Garamond"/>
        <w:color w:val="632423" w:themeColor="accent2" w:themeShade="80"/>
      </w:rPr>
      <w:t>www.saladomontessori.com</w:t>
    </w:r>
  </w:p>
  <w:p w14:paraId="5C696C99" w14:textId="77777777" w:rsidR="001B081E" w:rsidRPr="006747C6" w:rsidRDefault="001B081E" w:rsidP="006747C6">
    <w:pPr>
      <w:pStyle w:val="Header"/>
      <w:jc w:val="center"/>
      <w:rPr>
        <w:rFonts w:ascii="Garamond" w:hAnsi="Garamond"/>
        <w:color w:val="632423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28"/>
    <w:multiLevelType w:val="hybridMultilevel"/>
    <w:tmpl w:val="723E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BD2"/>
    <w:multiLevelType w:val="hybridMultilevel"/>
    <w:tmpl w:val="F3C8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BA3"/>
    <w:multiLevelType w:val="hybridMultilevel"/>
    <w:tmpl w:val="86EEE83A"/>
    <w:lvl w:ilvl="0" w:tplc="A58684D4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E3918"/>
    <w:multiLevelType w:val="hybridMultilevel"/>
    <w:tmpl w:val="C6AC6B6C"/>
    <w:lvl w:ilvl="0" w:tplc="219A8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5770A"/>
    <w:multiLevelType w:val="hybridMultilevel"/>
    <w:tmpl w:val="21C61A38"/>
    <w:lvl w:ilvl="0" w:tplc="AB94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F02EF"/>
    <w:multiLevelType w:val="hybridMultilevel"/>
    <w:tmpl w:val="AE2A333C"/>
    <w:lvl w:ilvl="0" w:tplc="20E0987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519"/>
    <w:multiLevelType w:val="hybridMultilevel"/>
    <w:tmpl w:val="845A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A2443"/>
    <w:multiLevelType w:val="hybridMultilevel"/>
    <w:tmpl w:val="C53AC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EF"/>
    <w:rsid w:val="0002408C"/>
    <w:rsid w:val="0003258B"/>
    <w:rsid w:val="00035429"/>
    <w:rsid w:val="00055ADA"/>
    <w:rsid w:val="00056479"/>
    <w:rsid w:val="00076B83"/>
    <w:rsid w:val="0008200A"/>
    <w:rsid w:val="0008363D"/>
    <w:rsid w:val="000846DF"/>
    <w:rsid w:val="000A7A44"/>
    <w:rsid w:val="000E5549"/>
    <w:rsid w:val="000E7047"/>
    <w:rsid w:val="000F0C79"/>
    <w:rsid w:val="000F387C"/>
    <w:rsid w:val="00120D3A"/>
    <w:rsid w:val="00127878"/>
    <w:rsid w:val="001348DA"/>
    <w:rsid w:val="00167B1F"/>
    <w:rsid w:val="001749AD"/>
    <w:rsid w:val="001930D9"/>
    <w:rsid w:val="001B081E"/>
    <w:rsid w:val="001C0976"/>
    <w:rsid w:val="001C5184"/>
    <w:rsid w:val="00205CE9"/>
    <w:rsid w:val="00222862"/>
    <w:rsid w:val="0025042D"/>
    <w:rsid w:val="00254491"/>
    <w:rsid w:val="00276DBF"/>
    <w:rsid w:val="00280079"/>
    <w:rsid w:val="00296022"/>
    <w:rsid w:val="002B16EE"/>
    <w:rsid w:val="002B3FCD"/>
    <w:rsid w:val="002B7128"/>
    <w:rsid w:val="003144BF"/>
    <w:rsid w:val="00341809"/>
    <w:rsid w:val="003527BC"/>
    <w:rsid w:val="003555DD"/>
    <w:rsid w:val="00380511"/>
    <w:rsid w:val="003A431D"/>
    <w:rsid w:val="003B55EA"/>
    <w:rsid w:val="003D311B"/>
    <w:rsid w:val="003D4D24"/>
    <w:rsid w:val="004057BF"/>
    <w:rsid w:val="00406318"/>
    <w:rsid w:val="004207CF"/>
    <w:rsid w:val="00437D87"/>
    <w:rsid w:val="004575EF"/>
    <w:rsid w:val="00463719"/>
    <w:rsid w:val="00472D91"/>
    <w:rsid w:val="00474F5B"/>
    <w:rsid w:val="004760EA"/>
    <w:rsid w:val="004A1A84"/>
    <w:rsid w:val="004B3D99"/>
    <w:rsid w:val="004C2FD0"/>
    <w:rsid w:val="004C39FA"/>
    <w:rsid w:val="004D0D0B"/>
    <w:rsid w:val="004D18BF"/>
    <w:rsid w:val="004D3A94"/>
    <w:rsid w:val="004E3378"/>
    <w:rsid w:val="004E78DB"/>
    <w:rsid w:val="005209CB"/>
    <w:rsid w:val="005304C0"/>
    <w:rsid w:val="00570880"/>
    <w:rsid w:val="00572E1C"/>
    <w:rsid w:val="00577DFA"/>
    <w:rsid w:val="005F3993"/>
    <w:rsid w:val="005F52C1"/>
    <w:rsid w:val="005F7E4A"/>
    <w:rsid w:val="0060177E"/>
    <w:rsid w:val="006179D4"/>
    <w:rsid w:val="00625147"/>
    <w:rsid w:val="006434BE"/>
    <w:rsid w:val="006552E6"/>
    <w:rsid w:val="006561D8"/>
    <w:rsid w:val="006747C6"/>
    <w:rsid w:val="006B1F4C"/>
    <w:rsid w:val="006E513C"/>
    <w:rsid w:val="006F205A"/>
    <w:rsid w:val="006F229C"/>
    <w:rsid w:val="006F2DE8"/>
    <w:rsid w:val="006F7DEC"/>
    <w:rsid w:val="00700237"/>
    <w:rsid w:val="0070467B"/>
    <w:rsid w:val="00711AEB"/>
    <w:rsid w:val="00721E21"/>
    <w:rsid w:val="007313DE"/>
    <w:rsid w:val="0073158C"/>
    <w:rsid w:val="007634AE"/>
    <w:rsid w:val="00770AF7"/>
    <w:rsid w:val="0079390F"/>
    <w:rsid w:val="007A689D"/>
    <w:rsid w:val="007B748A"/>
    <w:rsid w:val="007C232A"/>
    <w:rsid w:val="007D6F0E"/>
    <w:rsid w:val="007F4F0B"/>
    <w:rsid w:val="00824E47"/>
    <w:rsid w:val="0083571F"/>
    <w:rsid w:val="00846A95"/>
    <w:rsid w:val="008516A4"/>
    <w:rsid w:val="00856EB8"/>
    <w:rsid w:val="008A7CB7"/>
    <w:rsid w:val="008C1E56"/>
    <w:rsid w:val="008C3129"/>
    <w:rsid w:val="008F7CE7"/>
    <w:rsid w:val="0092064B"/>
    <w:rsid w:val="00925CF6"/>
    <w:rsid w:val="00930951"/>
    <w:rsid w:val="0093614A"/>
    <w:rsid w:val="00941D78"/>
    <w:rsid w:val="00941ECA"/>
    <w:rsid w:val="00943CDE"/>
    <w:rsid w:val="009458A3"/>
    <w:rsid w:val="009552CB"/>
    <w:rsid w:val="0097158C"/>
    <w:rsid w:val="00986CCD"/>
    <w:rsid w:val="009B463A"/>
    <w:rsid w:val="009B6BC1"/>
    <w:rsid w:val="009D1EA5"/>
    <w:rsid w:val="009D47B6"/>
    <w:rsid w:val="009E23C3"/>
    <w:rsid w:val="009F6352"/>
    <w:rsid w:val="00A04767"/>
    <w:rsid w:val="00A1111A"/>
    <w:rsid w:val="00A15FAB"/>
    <w:rsid w:val="00A23116"/>
    <w:rsid w:val="00A23937"/>
    <w:rsid w:val="00A423C1"/>
    <w:rsid w:val="00A436E4"/>
    <w:rsid w:val="00A54723"/>
    <w:rsid w:val="00AA74F0"/>
    <w:rsid w:val="00AC6E11"/>
    <w:rsid w:val="00AD24BF"/>
    <w:rsid w:val="00AE120C"/>
    <w:rsid w:val="00B13F6B"/>
    <w:rsid w:val="00B2048E"/>
    <w:rsid w:val="00B20A3C"/>
    <w:rsid w:val="00B25CDE"/>
    <w:rsid w:val="00B3432C"/>
    <w:rsid w:val="00B508DC"/>
    <w:rsid w:val="00B5156D"/>
    <w:rsid w:val="00B66DAD"/>
    <w:rsid w:val="00B945D5"/>
    <w:rsid w:val="00BA43CF"/>
    <w:rsid w:val="00BB017F"/>
    <w:rsid w:val="00BB3593"/>
    <w:rsid w:val="00BB63A7"/>
    <w:rsid w:val="00BB6AF3"/>
    <w:rsid w:val="00BC7B10"/>
    <w:rsid w:val="00BD3858"/>
    <w:rsid w:val="00C34D0D"/>
    <w:rsid w:val="00C577CE"/>
    <w:rsid w:val="00C61DD9"/>
    <w:rsid w:val="00C70C89"/>
    <w:rsid w:val="00C70ED0"/>
    <w:rsid w:val="00CF0AC6"/>
    <w:rsid w:val="00D30A54"/>
    <w:rsid w:val="00D76B1B"/>
    <w:rsid w:val="00DC2F45"/>
    <w:rsid w:val="00E01D3C"/>
    <w:rsid w:val="00E025BA"/>
    <w:rsid w:val="00E031F0"/>
    <w:rsid w:val="00E14527"/>
    <w:rsid w:val="00E33ED1"/>
    <w:rsid w:val="00E54555"/>
    <w:rsid w:val="00E76477"/>
    <w:rsid w:val="00ED0BC1"/>
    <w:rsid w:val="00ED73F8"/>
    <w:rsid w:val="00EE5535"/>
    <w:rsid w:val="00EE7B2D"/>
    <w:rsid w:val="00F06C32"/>
    <w:rsid w:val="00F22248"/>
    <w:rsid w:val="00F348C5"/>
    <w:rsid w:val="00F432E1"/>
    <w:rsid w:val="00F56337"/>
    <w:rsid w:val="00F96111"/>
    <w:rsid w:val="00FA7C45"/>
    <w:rsid w:val="00FB2975"/>
    <w:rsid w:val="00FC138E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A719"/>
  <w15:docId w15:val="{D0F65D79-487E-4426-B6D4-D378B14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EF"/>
  </w:style>
  <w:style w:type="paragraph" w:styleId="Footer">
    <w:name w:val="footer"/>
    <w:basedOn w:val="Normal"/>
    <w:link w:val="FooterChar"/>
    <w:uiPriority w:val="99"/>
    <w:unhideWhenUsed/>
    <w:rsid w:val="0045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EF"/>
  </w:style>
  <w:style w:type="paragraph" w:styleId="ListParagraph">
    <w:name w:val="List Paragraph"/>
    <w:basedOn w:val="Normal"/>
    <w:uiPriority w:val="34"/>
    <w:qFormat/>
    <w:rsid w:val="0045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8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kshiremontessori.org/montessori-basics-the-language-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McClure</dc:creator>
  <cp:lastModifiedBy>Salado</cp:lastModifiedBy>
  <cp:revision>3</cp:revision>
  <cp:lastPrinted>2018-02-21T23:05:00Z</cp:lastPrinted>
  <dcterms:created xsi:type="dcterms:W3CDTF">2021-03-08T18:25:00Z</dcterms:created>
  <dcterms:modified xsi:type="dcterms:W3CDTF">2021-04-09T18:46:00Z</dcterms:modified>
</cp:coreProperties>
</file>